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780" w:rsidRPr="000279D5" w:rsidRDefault="000D45A9" w:rsidP="000279D5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5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</w:p>
    <w:p w:rsidR="000279D5" w:rsidRPr="000279D5" w:rsidRDefault="000279D5" w:rsidP="000279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kk-KZ" w:eastAsia="ru-RU"/>
        </w:rPr>
      </w:pPr>
      <w:r w:rsidRPr="000279D5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kk-KZ" w:eastAsia="ru-RU"/>
        </w:rPr>
        <w:t>Жақсы №1 орта мектебі</w:t>
      </w: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  <w:r w:rsidRPr="000279D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E9283" wp14:editId="37977CBD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5743575" cy="1019175"/>
                <wp:effectExtent l="0" t="0" r="0" b="9525"/>
                <wp:wrapNone/>
                <wp:docPr id="4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79D5" w:rsidRDefault="000279D5" w:rsidP="000279D5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  <w:lang w:val="kk-KZ"/>
                                <w14:textOutline w14:w="1270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56"/>
                                <w:szCs w:val="56"/>
                                <w:lang w:val="kk-KZ"/>
                                <w14:textOutline w14:w="1270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Ашық сабақ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2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E928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7.55pt;width:452.25pt;height:8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" filled="f" stroked="f">
                <v:textbox>
                  <w:txbxContent>
                    <w:p w:rsidR="000279D5" w:rsidRDefault="000279D5" w:rsidP="000279D5">
                      <w:pPr>
                        <w:pStyle w:val="ab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72"/>
                          <w:szCs w:val="72"/>
                          <w:lang w:val="kk-KZ"/>
                          <w14:textOutline w14:w="1270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56"/>
                          <w:szCs w:val="56"/>
                          <w:lang w:val="kk-KZ"/>
                          <w14:textOutline w14:w="1270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Ашық сабақ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79D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92DA2" wp14:editId="14788AED">
                <wp:simplePos x="0" y="0"/>
                <wp:positionH relativeFrom="margin">
                  <wp:align>left</wp:align>
                </wp:positionH>
                <wp:positionV relativeFrom="paragraph">
                  <wp:posOffset>1679575</wp:posOffset>
                </wp:positionV>
                <wp:extent cx="5629275" cy="1800225"/>
                <wp:effectExtent l="0" t="0" r="0" b="9525"/>
                <wp:wrapNone/>
                <wp:docPr id="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79D5" w:rsidRDefault="000279D5" w:rsidP="000279D5">
                            <w:pPr>
                              <w:pStyle w:val="ab"/>
                              <w:rPr>
                                <w:rFonts w:ascii="Times New Roman" w:hAnsi="Times New Roman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:lang w:val="kk-KZ"/>
                                <w14:shadow w14:blurRad="12700" w14:dist="38100" w14:dir="2700000" w14:sx="100000" w14:sy="100000" w14:kx="0" w14:ky="0" w14:algn="tl">
                                  <w14:srgbClr w14:val="8FAADC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:lang w:val="kk-KZ"/>
                                <w14:shadow w14:blurRad="12700" w14:dist="38100" w14:dir="2700000" w14:sx="100000" w14:sy="100000" w14:kx="0" w14:ky="0" w14:algn="tl">
                                  <w14:srgbClr w14:val="8FAADC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Тақырыбы:</w:t>
                            </w:r>
                          </w:p>
                          <w:p w:rsidR="000279D5" w:rsidRDefault="000279D5" w:rsidP="000279D5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bCs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2060"/>
                                <w:sz w:val="26"/>
                                <w:szCs w:val="26"/>
                                <w:lang w:val="kk-KZ" w:eastAsia="ru-RU"/>
                              </w:rPr>
                              <w:t xml:space="preserve"> </w:t>
                            </w:r>
                          </w:p>
                          <w:p w:rsidR="000279D5" w:rsidRDefault="000279D5" w:rsidP="000279D5">
                            <w:pPr>
                              <w:pStyle w:val="ab"/>
                              <w:jc w:val="right"/>
                              <w:rPr>
                                <w:rFonts w:ascii="Times New Roman" w:hAnsi="Times New Roman"/>
                                <w:bCs/>
                                <w:color w:val="002060"/>
                                <w:sz w:val="44"/>
                                <w:szCs w:val="44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color w:val="002060"/>
                                <w:sz w:val="44"/>
                                <w:szCs w:val="44"/>
                                <w:lang w:eastAsia="ru-RU"/>
                              </w:rPr>
                              <w:t>Фариза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Cs/>
                                <w:color w:val="002060"/>
                                <w:sz w:val="44"/>
                                <w:szCs w:val="4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color w:val="002060"/>
                                <w:sz w:val="44"/>
                                <w:szCs w:val="44"/>
                                <w:lang w:eastAsia="ru-RU"/>
                              </w:rPr>
                              <w:t>Оңғарсынова</w:t>
                            </w:r>
                            <w:proofErr w:type="spellEnd"/>
                          </w:p>
                          <w:p w:rsidR="000279D5" w:rsidRDefault="000279D5" w:rsidP="000279D5">
                            <w:pPr>
                              <w:pStyle w:val="ab"/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  <w:color w:val="4472C4" w:themeColor="accent5"/>
                                <w:sz w:val="44"/>
                                <w:szCs w:val="44"/>
                                <w:lang w:val="kk-KZ"/>
                                <w14:shadow w14:blurRad="12700" w14:dist="38100" w14:dir="2700000" w14:sx="100000" w14:sy="100000" w14:kx="0" w14:ky="0" w14:algn="tl">
                                  <w14:srgbClr w14:val="8FAADC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2060"/>
                                <w:sz w:val="44"/>
                                <w:szCs w:val="44"/>
                                <w:lang w:val="kk-KZ"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385623" w:themeColor="accent6" w:themeShade="80"/>
                                <w:sz w:val="44"/>
                                <w:szCs w:val="44"/>
                                <w:lang w:val="kk-KZ" w:eastAsia="ru-RU"/>
                              </w:rPr>
                              <w:t>«Қазақтың дәстүрлері»</w:t>
                            </w:r>
                          </w:p>
                          <w:p w:rsidR="000279D5" w:rsidRDefault="000279D5" w:rsidP="000279D5">
                            <w:pPr>
                              <w:pStyle w:val="ab"/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  <w:color w:val="4472C4" w:themeColor="accent5"/>
                                <w:sz w:val="44"/>
                                <w:szCs w:val="44"/>
                                <w:lang w:val="kk-KZ"/>
                                <w14:shadow w14:blurRad="12700" w14:dist="38100" w14:dir="2700000" w14:sx="100000" w14:sy="100000" w14:kx="0" w14:ky="0" w14:algn="tl">
                                  <w14:srgbClr w14:val="8FAADC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92DA2" id="Надпись 2" o:spid="_x0000_s1027" type="#_x0000_t202" style="position:absolute;margin-left:0;margin-top:132.25pt;width:443.25pt;height:14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" filled="f" stroked="f">
                <v:textbox>
                  <w:txbxContent>
                    <w:p w:rsidR="000279D5" w:rsidRDefault="000279D5" w:rsidP="000279D5">
                      <w:pPr>
                        <w:pStyle w:val="ab"/>
                        <w:rPr>
                          <w:rFonts w:ascii="Times New Roman" w:hAnsi="Times New Roman"/>
                          <w:b/>
                          <w:bCs/>
                          <w:color w:val="4472C4" w:themeColor="accent5"/>
                          <w:sz w:val="72"/>
                          <w:szCs w:val="72"/>
                          <w:lang w:val="kk-KZ"/>
                          <w14:shadow w14:blurRad="12700" w14:dist="38100" w14:dir="2700000" w14:sx="100000" w14:sy="100000" w14:kx="0" w14:ky="0" w14:algn="tl">
                            <w14:srgbClr w14:val="8FAADC"/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4472C4" w:themeColor="accent5"/>
                          <w:sz w:val="72"/>
                          <w:szCs w:val="72"/>
                          <w:lang w:val="kk-KZ"/>
                          <w14:shadow w14:blurRad="12700" w14:dist="38100" w14:dir="2700000" w14:sx="100000" w14:sy="100000" w14:kx="0" w14:ky="0" w14:algn="tl">
                            <w14:srgbClr w14:val="8FAADC"/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Тақырыбы:</w:t>
                      </w:r>
                    </w:p>
                    <w:p w:rsidR="000279D5" w:rsidRDefault="000279D5" w:rsidP="000279D5">
                      <w:pPr>
                        <w:pStyle w:val="ab"/>
                        <w:jc w:val="center"/>
                        <w:rPr>
                          <w:rFonts w:ascii="Times New Roman" w:hAnsi="Times New Roman"/>
                          <w:bCs/>
                          <w:color w:val="002060"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2060"/>
                          <w:sz w:val="26"/>
                          <w:szCs w:val="26"/>
                          <w:lang w:val="kk-KZ" w:eastAsia="ru-RU"/>
                        </w:rPr>
                        <w:t xml:space="preserve"> </w:t>
                      </w:r>
                    </w:p>
                    <w:p w:rsidR="000279D5" w:rsidRDefault="000279D5" w:rsidP="000279D5">
                      <w:pPr>
                        <w:pStyle w:val="ab"/>
                        <w:jc w:val="right"/>
                        <w:rPr>
                          <w:rFonts w:ascii="Times New Roman" w:hAnsi="Times New Roman"/>
                          <w:bCs/>
                          <w:color w:val="002060"/>
                          <w:sz w:val="44"/>
                          <w:szCs w:val="44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Cs/>
                          <w:color w:val="002060"/>
                          <w:sz w:val="44"/>
                          <w:szCs w:val="44"/>
                          <w:lang w:eastAsia="ru-RU"/>
                        </w:rPr>
                        <w:t>Фариза</w:t>
                      </w:r>
                      <w:proofErr w:type="spellEnd"/>
                      <w:r>
                        <w:rPr>
                          <w:rFonts w:ascii="Times New Roman" w:hAnsi="Times New Roman"/>
                          <w:bCs/>
                          <w:color w:val="002060"/>
                          <w:sz w:val="44"/>
                          <w:szCs w:val="44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color w:val="002060"/>
                          <w:sz w:val="44"/>
                          <w:szCs w:val="44"/>
                          <w:lang w:eastAsia="ru-RU"/>
                        </w:rPr>
                        <w:t>Оңғарсынова</w:t>
                      </w:r>
                      <w:proofErr w:type="spellEnd"/>
                    </w:p>
                    <w:p w:rsidR="000279D5" w:rsidRDefault="000279D5" w:rsidP="000279D5">
                      <w:pPr>
                        <w:pStyle w:val="ab"/>
                        <w:jc w:val="right"/>
                        <w:rPr>
                          <w:rFonts w:ascii="Times New Roman" w:hAnsi="Times New Roman"/>
                          <w:b/>
                          <w:bCs/>
                          <w:color w:val="4472C4" w:themeColor="accent5"/>
                          <w:sz w:val="44"/>
                          <w:szCs w:val="44"/>
                          <w:lang w:val="kk-KZ"/>
                          <w14:shadow w14:blurRad="12700" w14:dist="38100" w14:dir="2700000" w14:sx="100000" w14:sy="100000" w14:kx="0" w14:ky="0" w14:algn="tl">
                            <w14:srgbClr w14:val="8FAADC"/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2060"/>
                          <w:sz w:val="44"/>
                          <w:szCs w:val="44"/>
                          <w:lang w:val="kk-KZ" w:eastAsia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color w:val="385623" w:themeColor="accent6" w:themeShade="80"/>
                          <w:sz w:val="44"/>
                          <w:szCs w:val="44"/>
                          <w:lang w:val="kk-KZ" w:eastAsia="ru-RU"/>
                        </w:rPr>
                        <w:t>«Қазақтың дәстүрлері»</w:t>
                      </w:r>
                    </w:p>
                    <w:p w:rsidR="000279D5" w:rsidRDefault="000279D5" w:rsidP="000279D5">
                      <w:pPr>
                        <w:pStyle w:val="ab"/>
                        <w:jc w:val="right"/>
                        <w:rPr>
                          <w:rFonts w:ascii="Times New Roman" w:hAnsi="Times New Roman"/>
                          <w:b/>
                          <w:bCs/>
                          <w:color w:val="4472C4" w:themeColor="accent5"/>
                          <w:sz w:val="44"/>
                          <w:szCs w:val="44"/>
                          <w:lang w:val="kk-KZ"/>
                          <w14:shadow w14:blurRad="12700" w14:dist="38100" w14:dir="2700000" w14:sx="100000" w14:sy="100000" w14:kx="0" w14:ky="0" w14:algn="tl">
                            <w14:srgbClr w14:val="8FAADC"/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kk-KZ" w:eastAsia="ru-RU"/>
        </w:rPr>
      </w:pPr>
      <w:r w:rsidRPr="000279D5"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lang w:val="kk-KZ" w:eastAsia="ru-RU"/>
        </w:rPr>
        <w:t xml:space="preserve">                                             Өткізген:  </w:t>
      </w:r>
      <w:proofErr w:type="spellStart"/>
      <w:r w:rsidRPr="000279D5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kk-KZ" w:eastAsia="ru-RU"/>
        </w:rPr>
        <w:t>Бактыбаева</w:t>
      </w:r>
      <w:proofErr w:type="spellEnd"/>
      <w:r w:rsidRPr="000279D5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kk-KZ" w:eastAsia="ru-RU"/>
        </w:rPr>
        <w:t xml:space="preserve"> </w:t>
      </w:r>
      <w:proofErr w:type="spellStart"/>
      <w:r w:rsidRPr="000279D5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kk-KZ" w:eastAsia="ru-RU"/>
        </w:rPr>
        <w:t>Молдир</w:t>
      </w:r>
      <w:proofErr w:type="spellEnd"/>
      <w:r w:rsidRPr="000279D5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kk-KZ" w:eastAsia="ru-RU"/>
        </w:rPr>
        <w:t xml:space="preserve"> </w:t>
      </w:r>
      <w:proofErr w:type="spellStart"/>
      <w:r w:rsidRPr="000279D5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kk-KZ" w:eastAsia="ru-RU"/>
        </w:rPr>
        <w:t>Балгабаевна</w:t>
      </w:r>
      <w:proofErr w:type="spellEnd"/>
      <w:r w:rsidRPr="000279D5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kk-KZ" w:eastAsia="ru-RU"/>
        </w:rPr>
        <w:t xml:space="preserve"> </w:t>
      </w: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  <w:r w:rsidRPr="000279D5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kk-KZ" w:eastAsia="ru-RU"/>
        </w:rPr>
        <w:t xml:space="preserve">                                                    </w:t>
      </w:r>
      <w:r w:rsidRPr="000279D5"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lang w:val="kk-KZ" w:eastAsia="ru-RU"/>
        </w:rPr>
        <w:t xml:space="preserve">Сынып: </w:t>
      </w:r>
      <w:r w:rsidRPr="000279D5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kk-KZ" w:eastAsia="ru-RU"/>
        </w:rPr>
        <w:t>4 «б»</w:t>
      </w: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279D5" w:rsidRPr="000279D5" w:rsidRDefault="000279D5" w:rsidP="000279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</w:pPr>
      <w:r w:rsidRPr="000279D5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2014-2015 оқу жылы</w:t>
      </w:r>
    </w:p>
    <w:p w:rsidR="000279D5" w:rsidRPr="00603653" w:rsidRDefault="000279D5" w:rsidP="0002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279D5" w:rsidRPr="000279D5" w:rsidRDefault="000279D5" w:rsidP="000279D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page" w:tblpX="676" w:tblpY="-727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779"/>
        <w:gridCol w:w="2481"/>
      </w:tblGrid>
      <w:tr w:rsidR="000279D5" w:rsidRPr="000279D5" w:rsidTr="000279D5">
        <w:trPr>
          <w:trHeight w:val="5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lastRenderedPageBreak/>
              <w:t>Күні</w:t>
            </w:r>
            <w:proofErr w:type="spellEnd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:</w:t>
            </w:r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  <w:t xml:space="preserve">  </w:t>
            </w: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>21.11.14</w:t>
            </w:r>
            <w:proofErr w:type="gram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 xml:space="preserve"> 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0279D5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proofErr w:type="gramStart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Пәні</w:t>
            </w:r>
            <w:proofErr w:type="spellEnd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:</w:t>
            </w:r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  <w:t xml:space="preserve"> </w:t>
            </w:r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Әдебиеттік</w:t>
            </w:r>
            <w:proofErr w:type="spellEnd"/>
            <w:proofErr w:type="gram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оқу</w:t>
            </w:r>
            <w:proofErr w:type="spellEnd"/>
          </w:p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Сынып</w:t>
            </w:r>
            <w:proofErr w:type="spellEnd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: </w:t>
            </w: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>4 «б»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Мұғалім:</w:t>
            </w:r>
          </w:p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proofErr w:type="spellStart"/>
            <w:r w:rsidRPr="000279D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Бактыбаева</w:t>
            </w:r>
            <w:proofErr w:type="spellEnd"/>
            <w:r w:rsidRPr="000279D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279D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Молдир</w:t>
            </w:r>
            <w:proofErr w:type="spellEnd"/>
            <w:r w:rsidRPr="000279D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279D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Балгабаевна</w:t>
            </w:r>
            <w:proofErr w:type="spellEnd"/>
          </w:p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 w:eastAsia="ru-RU"/>
              </w:rPr>
              <w:t>87055965287</w:t>
            </w:r>
          </w:p>
        </w:tc>
      </w:tr>
      <w:tr w:rsidR="000279D5" w:rsidRPr="000279D5" w:rsidTr="000279D5">
        <w:trPr>
          <w:trHeight w:val="5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Сабақтың</w:t>
            </w:r>
            <w:proofErr w:type="spellEnd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тақырыбы</w:t>
            </w:r>
            <w:proofErr w:type="spellEnd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:</w:t>
            </w:r>
          </w:p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5" w:rsidRPr="000279D5" w:rsidRDefault="000279D5" w:rsidP="000279D5">
            <w:pPr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Қазақтың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дәстүлері</w:t>
            </w:r>
            <w:proofErr w:type="spellEnd"/>
            <w:proofErr w:type="gram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. </w:t>
            </w: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Фариза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Оңғарсынова</w:t>
            </w:r>
            <w:proofErr w:type="spellEnd"/>
          </w:p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</w:tr>
      <w:tr w:rsidR="000279D5" w:rsidRPr="000279D5" w:rsidTr="000279D5">
        <w:trPr>
          <w:trHeight w:val="5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Жалпы</w:t>
            </w:r>
            <w:proofErr w:type="spellEnd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:</w:t>
            </w:r>
          </w:p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5" w:rsidRPr="000279D5" w:rsidRDefault="000279D5" w:rsidP="000279D5">
            <w:pPr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Оқушыларды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қазақ</w:t>
            </w:r>
            <w:proofErr w:type="spellEnd"/>
            <w:proofErr w:type="gram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халқының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дәстүрлерімен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таныстыру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Ақын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туралы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білімдерін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толықтыру</w:t>
            </w:r>
            <w:proofErr w:type="spellEnd"/>
            <w:proofErr w:type="gram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Қазақтың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дәстүрлері</w:t>
            </w:r>
            <w:proofErr w:type="spellEnd"/>
            <w:proofErr w:type="gram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бойынша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білімдерін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кеңейту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Өз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ойын</w:t>
            </w:r>
            <w:proofErr w:type="spellEnd"/>
            <w:proofErr w:type="gram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еркін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ашық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жеткізуге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дағдыландыру</w:t>
            </w:r>
            <w:proofErr w:type="spellEnd"/>
          </w:p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</w:tr>
      <w:tr w:rsidR="000279D5" w:rsidRPr="000279D5" w:rsidTr="000279D5">
        <w:trPr>
          <w:trHeight w:val="5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Оқыту</w:t>
            </w:r>
            <w:proofErr w:type="spellEnd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  мен</w:t>
            </w:r>
            <w:proofErr w:type="gramEnd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оқудағы</w:t>
            </w:r>
            <w:proofErr w:type="spellEnd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жаңа</w:t>
            </w:r>
            <w:proofErr w:type="spellEnd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тәсілдер</w:t>
            </w:r>
            <w:proofErr w:type="spellEnd"/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диалогтік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оқыту</w:t>
            </w:r>
            <w:proofErr w:type="spellEnd"/>
            <w:proofErr w:type="gram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ынталандыру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)</w:t>
            </w:r>
          </w:p>
        </w:tc>
      </w:tr>
      <w:tr w:rsidR="000279D5" w:rsidRPr="000279D5" w:rsidTr="000279D5">
        <w:trPr>
          <w:trHeight w:val="5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Сыни</w:t>
            </w:r>
            <w:proofErr w:type="spellEnd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тұрғыдан</w:t>
            </w:r>
            <w:proofErr w:type="spellEnd"/>
            <w:proofErr w:type="gramEnd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ойлауға</w:t>
            </w:r>
            <w:proofErr w:type="spellEnd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үйрету</w:t>
            </w:r>
            <w:proofErr w:type="spellEnd"/>
            <w:proofErr w:type="gramEnd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5" w:rsidRPr="000279D5" w:rsidRDefault="000279D5" w:rsidP="000279D5">
            <w:pPr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(</w:t>
            </w:r>
            <w:proofErr w:type="gram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ой 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қозғау</w:t>
            </w:r>
            <w:proofErr w:type="spellEnd"/>
            <w:proofErr w:type="gram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миға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шабуыл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)</w:t>
            </w:r>
          </w:p>
          <w:p w:rsidR="000279D5" w:rsidRPr="000279D5" w:rsidRDefault="000279D5" w:rsidP="000279D5">
            <w:pPr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</w:p>
        </w:tc>
      </w:tr>
      <w:tr w:rsidR="000279D5" w:rsidRPr="000279D5" w:rsidTr="000279D5">
        <w:trPr>
          <w:trHeight w:val="5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АКТ-</w:t>
            </w:r>
            <w:proofErr w:type="spellStart"/>
            <w:proofErr w:type="gramStart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ны</w:t>
            </w:r>
            <w:proofErr w:type="spellEnd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пайдалану</w:t>
            </w:r>
            <w:proofErr w:type="spellEnd"/>
            <w:proofErr w:type="gramEnd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демонстрациялау</w:t>
            </w:r>
            <w:proofErr w:type="spellEnd"/>
            <w:proofErr w:type="gram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ән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тыңдау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>таныстырылым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көру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)</w:t>
            </w:r>
          </w:p>
        </w:tc>
      </w:tr>
      <w:tr w:rsidR="000279D5" w:rsidRPr="000279D5" w:rsidTr="000279D5">
        <w:trPr>
          <w:trHeight w:val="5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Оқыту</w:t>
            </w:r>
            <w:proofErr w:type="spellEnd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үшін</w:t>
            </w:r>
            <w:proofErr w:type="spellEnd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бағалау</w:t>
            </w:r>
            <w:proofErr w:type="spellEnd"/>
            <w:proofErr w:type="gramEnd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және</w:t>
            </w:r>
            <w:proofErr w:type="spellEnd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  <w:proofErr w:type="spellStart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оқуды</w:t>
            </w:r>
            <w:proofErr w:type="spellEnd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бағалау</w:t>
            </w:r>
            <w:proofErr w:type="spellEnd"/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5" w:rsidRPr="000279D5" w:rsidRDefault="000279D5" w:rsidP="000279D5">
            <w:pPr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өзара</w:t>
            </w:r>
            <w:proofErr w:type="spellEnd"/>
            <w:proofErr w:type="gram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өздік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бағалау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)</w:t>
            </w:r>
          </w:p>
          <w:p w:rsidR="000279D5" w:rsidRPr="000279D5" w:rsidRDefault="000279D5" w:rsidP="000279D5">
            <w:pPr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</w:p>
        </w:tc>
      </w:tr>
      <w:tr w:rsidR="000279D5" w:rsidRPr="000279D5" w:rsidTr="000279D5">
        <w:trPr>
          <w:trHeight w:val="5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Талантты</w:t>
            </w:r>
            <w:proofErr w:type="spellEnd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және</w:t>
            </w:r>
            <w:proofErr w:type="spellEnd"/>
            <w:proofErr w:type="gramEnd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дарынды</w:t>
            </w:r>
            <w:proofErr w:type="spellEnd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балалармен</w:t>
            </w:r>
            <w:proofErr w:type="spellEnd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жұмыс</w:t>
            </w:r>
            <w:proofErr w:type="spellEnd"/>
            <w:proofErr w:type="gramEnd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жұптық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>,жеке</w:t>
            </w:r>
            <w:proofErr w:type="gram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)</w:t>
            </w:r>
          </w:p>
        </w:tc>
      </w:tr>
      <w:tr w:rsidR="000279D5" w:rsidRPr="000279D5" w:rsidTr="000279D5">
        <w:trPr>
          <w:trHeight w:val="5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Оқу</w:t>
            </w:r>
            <w:proofErr w:type="spellEnd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нәтижесі</w:t>
            </w:r>
            <w:proofErr w:type="spellEnd"/>
            <w:proofErr w:type="gramEnd"/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:</w:t>
            </w:r>
          </w:p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Қазақтың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салт</w:t>
            </w:r>
            <w:proofErr w:type="gram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-дәстүрлерімен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ақынның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өмірбаянымен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танысады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.</w:t>
            </w: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 xml:space="preserve"> Негізгі ойды айтып түсіндіреді. Өз ойын еркін жеткізе алады. </w:t>
            </w:r>
            <w:proofErr w:type="spellStart"/>
            <w:proofErr w:type="gram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Ынтымақтаса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жұмыс</w:t>
            </w:r>
            <w:proofErr w:type="spellEnd"/>
            <w:proofErr w:type="gram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жасайды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0279D5" w:rsidRPr="000279D5" w:rsidTr="000279D5">
        <w:trPr>
          <w:trHeight w:val="5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  <w:t>Сабақтың кезеңдері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  <w:t>Мұғалімнің іс-әрекеті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  <w:t>Оқушының іс-әрекеті</w:t>
            </w:r>
          </w:p>
        </w:tc>
      </w:tr>
      <w:tr w:rsidR="000279D5" w:rsidRPr="000279D5" w:rsidTr="000279D5">
        <w:trPr>
          <w:trHeight w:val="5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  <w:t>Ынтымақтастық атмосферасы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 xml:space="preserve">Мұғалім оқушыларға қолындағы бумадан гүл алуларын сұрайды.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>«Гүлдер әлемі» оқушылар бір-біріне гүлдерді сыйға тарта отырып бүгінгі күнге сәттілік тілейді.</w:t>
            </w:r>
          </w:p>
        </w:tc>
      </w:tr>
      <w:tr w:rsidR="000279D5" w:rsidRPr="000279D5" w:rsidTr="000279D5">
        <w:trPr>
          <w:trHeight w:val="5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  <w:t>Топқа бөлу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>Мұғалім оқушыларға қолдарындағы гүлдің түсіне сәйкес 3-топқа бөлініп отыруларын ескертеді.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>1-топ: «Лала» гүлдері</w:t>
            </w:r>
          </w:p>
          <w:p w:rsidR="000279D5" w:rsidRPr="000279D5" w:rsidRDefault="000279D5" w:rsidP="000279D5">
            <w:pPr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>2-топ  «Раушан» гүлдері</w:t>
            </w:r>
          </w:p>
          <w:p w:rsidR="000279D5" w:rsidRPr="000279D5" w:rsidRDefault="000279D5" w:rsidP="000279D5">
            <w:pP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>3-топ  «Сарғалдақтар» тобы деген атауы бар топтарға барып отырады.</w:t>
            </w:r>
          </w:p>
        </w:tc>
      </w:tr>
      <w:tr w:rsidR="000279D5" w:rsidRPr="000279D5" w:rsidTr="000279D5">
        <w:trPr>
          <w:trHeight w:val="5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  <w:t>Үй тапсырмасын тексеру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>«Кім  білгіш?» ойыны   арқылы   үй тапсырмасын  сұрау.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 xml:space="preserve">Оқушылар ашық сабаққа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>ұышып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 xml:space="preserve"> келген көгершіндердің тұмсығындағы конвертте берілген сұрақтардың 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>жуабын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 xml:space="preserve"> табады. «Болжау» стратегиясы</w:t>
            </w:r>
          </w:p>
        </w:tc>
      </w:tr>
      <w:tr w:rsidR="000279D5" w:rsidRPr="000279D5" w:rsidTr="000279D5">
        <w:trPr>
          <w:trHeight w:val="5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  <w:t>Қызығушылықты ояту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 xml:space="preserve">«Фариза,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>Фаризажан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>, Фариза қыз» әнін тыңдату.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>Оқушылар әннің кім жайында екенін әңгімелейді?</w:t>
            </w:r>
          </w:p>
        </w:tc>
      </w:tr>
      <w:tr w:rsidR="000279D5" w:rsidRPr="000279D5" w:rsidTr="000279D5">
        <w:trPr>
          <w:trHeight w:val="5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  <w:t>Мағынаны тану</w:t>
            </w:r>
          </w:p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</w:pPr>
          </w:p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</w:pPr>
          </w:p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</w:pPr>
          </w:p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</w:pPr>
          </w:p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  <w:t>Оқулықпен жұмыс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numPr>
                <w:ilvl w:val="0"/>
                <w:numId w:val="20"/>
              </w:numP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>Таныстырылым</w:t>
            </w:r>
            <w:proofErr w:type="spellEnd"/>
          </w:p>
          <w:p w:rsidR="000279D5" w:rsidRPr="000279D5" w:rsidRDefault="000279D5" w:rsidP="000279D5">
            <w:pPr>
              <w:numPr>
                <w:ilvl w:val="0"/>
                <w:numId w:val="20"/>
              </w:numP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>Видео «Фариза Оңғарсынованың» шығармашылығы</w:t>
            </w:r>
          </w:p>
          <w:p w:rsidR="000279D5" w:rsidRPr="000279D5" w:rsidRDefault="000279D5" w:rsidP="000279D5">
            <w:pPr>
              <w:numPr>
                <w:ilvl w:val="0"/>
                <w:numId w:val="20"/>
              </w:numP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>Оқулықтағы өлеңді оқып береді</w:t>
            </w:r>
            <w:r w:rsidRPr="000279D5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0279D5" w:rsidRPr="000279D5" w:rsidRDefault="000279D5" w:rsidP="000279D5">
            <w:pPr>
              <w:numPr>
                <w:ilvl w:val="0"/>
                <w:numId w:val="20"/>
              </w:numP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>Кітапта берілген сұрақтарға жауап береді.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>Оқушылар таныстырылымды тыңдайды, видеоны тамашалайды. Мұғалімге сұрақтар қояды, сұраққа жауап береді.</w:t>
            </w:r>
          </w:p>
          <w:p w:rsidR="000279D5" w:rsidRPr="000279D5" w:rsidRDefault="000279D5" w:rsidP="000279D5">
            <w:pP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>Әр топтан бір оқушыдан өлеңді оқиды.</w:t>
            </w:r>
          </w:p>
        </w:tc>
      </w:tr>
      <w:tr w:rsidR="000279D5" w:rsidRPr="000279D5" w:rsidTr="000279D5">
        <w:trPr>
          <w:trHeight w:val="5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  <w:t>Сергіту сәті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 xml:space="preserve">«Көңілді қалпақ» ойынын ойнату. </w:t>
            </w:r>
          </w:p>
          <w:p w:rsidR="000279D5" w:rsidRPr="000279D5" w:rsidRDefault="000279D5" w:rsidP="000279D5">
            <w:pPr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lastRenderedPageBreak/>
              <w:t>"Байғазы деген қандай дәстүр?«Байғазы» деп балалардың, жастардың жаңа киімі, заты үшін ақшалай, заттай берілетін сыйды айтады.</w:t>
            </w:r>
          </w:p>
          <w:p w:rsidR="000279D5" w:rsidRPr="000279D5" w:rsidRDefault="000279D5" w:rsidP="000279D5">
            <w:pPr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 xml:space="preserve">3 "Шілдехана" деген қандай дәстүр? </w:t>
            </w:r>
          </w:p>
          <w:p w:rsidR="000279D5" w:rsidRPr="000279D5" w:rsidRDefault="000279D5" w:rsidP="000279D5">
            <w:pPr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 xml:space="preserve">Жаңа туған нәрестенің құрметіне жасалатын алғашқы тойды шілдехана тойы деп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>айтайды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>.</w:t>
            </w:r>
          </w:p>
          <w:p w:rsidR="000279D5" w:rsidRPr="000279D5" w:rsidRDefault="000279D5" w:rsidP="000279D5">
            <w:pPr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 xml:space="preserve">"Тұсаукесер" деген қандай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>достүр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 xml:space="preserve">? Сәбиді қаз тұрғаннан кейін тез жүріп кетсін деген тілекпен жасалатын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>гұрып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 xml:space="preserve">, ырым. </w:t>
            </w:r>
          </w:p>
          <w:p w:rsidR="000279D5" w:rsidRPr="000279D5" w:rsidRDefault="000279D5" w:rsidP="000279D5">
            <w:pPr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 xml:space="preserve">Сыбаға дегеніміз не? Құрметті қонаққа немесе өздерінің жақын-туыстарына арнап сақтаған кәделі ет мүшелері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lastRenderedPageBreak/>
              <w:t xml:space="preserve">Оқушылар шеңбер жасап тұрады. Мұғалім әуен  </w:t>
            </w: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lastRenderedPageBreak/>
              <w:t>ойнағанда қалпақты келесі оқушының басына кигізеді. Оқушы келесі көршісінің басына кигізеді. Әуен тоқтаған кезде оқушы мұғалім сұрақтарына жауап береді.</w:t>
            </w:r>
          </w:p>
        </w:tc>
      </w:tr>
      <w:tr w:rsidR="000279D5" w:rsidRPr="000279D5" w:rsidTr="000279D5">
        <w:trPr>
          <w:trHeight w:val="5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  <w:t>Шығармашылық жұмыс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>1-топ: «Лала» гүлдері             «Семантикалық карта» толтыру</w:t>
            </w:r>
            <w:r w:rsidRPr="000279D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 w:eastAsia="ru-RU"/>
              </w:rPr>
              <w:t xml:space="preserve">   </w:t>
            </w:r>
          </w:p>
          <w:p w:rsidR="000279D5" w:rsidRPr="000279D5" w:rsidRDefault="000279D5" w:rsidP="000279D5">
            <w:pPr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 xml:space="preserve">2-топ  «Раушан» гүлдері         </w:t>
            </w:r>
            <w:r w:rsidRPr="000279D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 w:eastAsia="ru-RU"/>
              </w:rPr>
              <w:t>«Тұсау кесу»</w:t>
            </w: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 xml:space="preserve"> көрініс дайындау</w:t>
            </w:r>
          </w:p>
          <w:p w:rsidR="000279D5" w:rsidRPr="000279D5" w:rsidRDefault="000279D5" w:rsidP="000279D5">
            <w:pPr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 xml:space="preserve">3-топ  «Сарғалдақтар» тобы   </w:t>
            </w:r>
            <w:r w:rsidRPr="000279D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 w:eastAsia="ru-RU"/>
              </w:rPr>
              <w:t>«Бесікке салу»</w:t>
            </w: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>коллаж</w:t>
            </w:r>
            <w:proofErr w:type="spellEnd"/>
          </w:p>
        </w:tc>
      </w:tr>
      <w:tr w:rsidR="000279D5" w:rsidRPr="000279D5" w:rsidTr="000279D5">
        <w:trPr>
          <w:trHeight w:val="5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  <w:t>Ой толғаныс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 xml:space="preserve">1-топ: «Лала» гүлдері              </w:t>
            </w:r>
            <w:r w:rsidRPr="000279D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 w:eastAsia="ru-RU"/>
              </w:rPr>
              <w:t>Топтастыру (қазақтың дәстүрлері)</w:t>
            </w:r>
          </w:p>
          <w:p w:rsidR="000279D5" w:rsidRPr="000279D5" w:rsidRDefault="000279D5" w:rsidP="000279D5">
            <w:pPr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 xml:space="preserve">2-топ  «Раушан» гүлдері          </w:t>
            </w:r>
            <w:r w:rsidRPr="000279D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 w:eastAsia="ru-RU"/>
              </w:rPr>
              <w:t>Фариза апаға</w:t>
            </w: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 xml:space="preserve">    өлең жазу</w:t>
            </w:r>
          </w:p>
          <w:p w:rsidR="000279D5" w:rsidRPr="000279D5" w:rsidRDefault="000279D5" w:rsidP="000279D5">
            <w:pPr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 xml:space="preserve">3-топ  «Сарғалдақтар» тобы    </w:t>
            </w:r>
            <w:r w:rsidRPr="000279D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 w:eastAsia="ru-RU"/>
              </w:rPr>
              <w:t>«Ақын болғым келеді?»</w:t>
            </w: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 xml:space="preserve"> эссе</w:t>
            </w:r>
          </w:p>
        </w:tc>
      </w:tr>
      <w:tr w:rsidR="000279D5" w:rsidRPr="000279D5" w:rsidTr="000279D5">
        <w:trPr>
          <w:trHeight w:val="5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  <w:t>Үй тапсырмасы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>57-58 бет  түсініп  оқу, сұрақтарға  жауап беру. «Дәстүрімді  мақтан  етемін»  қысқаша эссе  жазу.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>Оқушылар күнделіктеріне жазады</w:t>
            </w:r>
          </w:p>
        </w:tc>
      </w:tr>
      <w:tr w:rsidR="000279D5" w:rsidRPr="000279D5" w:rsidTr="000279D5">
        <w:trPr>
          <w:trHeight w:val="5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  <w:t>Бағалау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5" w:rsidRPr="000279D5" w:rsidRDefault="000279D5" w:rsidP="000279D5">
            <w:pPr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>Оқушыларға  өзара  бағалауды </w:t>
            </w:r>
          </w:p>
          <w:p w:rsidR="000279D5" w:rsidRPr="000279D5" w:rsidRDefault="000279D5" w:rsidP="000279D5">
            <w:pPr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 xml:space="preserve"> түсіндіру.</w:t>
            </w:r>
          </w:p>
          <w:p w:rsidR="000279D5" w:rsidRPr="000279D5" w:rsidRDefault="000279D5" w:rsidP="000279D5">
            <w:pPr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 xml:space="preserve">Өзара  бағалау. </w:t>
            </w:r>
            <w:proofErr w:type="spellStart"/>
            <w:proofErr w:type="gram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Қойған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бағаларын</w:t>
            </w:r>
            <w:proofErr w:type="spellEnd"/>
            <w:proofErr w:type="gram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</w:tr>
      <w:tr w:rsidR="000279D5" w:rsidRPr="000279D5" w:rsidTr="000279D5">
        <w:trPr>
          <w:trHeight w:val="5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kk-KZ" w:eastAsia="ru-RU"/>
              </w:rPr>
              <w:t>Кері байланыс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5" w:rsidRPr="000279D5" w:rsidRDefault="000279D5" w:rsidP="000279D5">
            <w:pPr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</w:pPr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 xml:space="preserve">Сабақта алған әсерлерін 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>стикерге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 xml:space="preserve"> жазып,</w:t>
            </w:r>
            <w:proofErr w:type="spellStart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>смайликке</w:t>
            </w:r>
            <w:proofErr w:type="spellEnd"/>
            <w:r w:rsidRPr="000279D5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 w:eastAsia="ru-RU"/>
              </w:rPr>
              <w:t xml:space="preserve"> жабыстырады.</w:t>
            </w:r>
          </w:p>
        </w:tc>
      </w:tr>
    </w:tbl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kk-KZ" w:eastAsia="ru-RU"/>
        </w:rPr>
      </w:pPr>
      <w:r w:rsidRPr="000279D5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kk-KZ" w:eastAsia="ru-RU"/>
        </w:rPr>
        <w:t xml:space="preserve">                                   </w:t>
      </w:r>
    </w:p>
    <w:p w:rsidR="000279D5" w:rsidRPr="000279D5" w:rsidRDefault="000279D5" w:rsidP="000279D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kk-KZ" w:eastAsia="ru-RU"/>
        </w:rPr>
      </w:pPr>
    </w:p>
    <w:sectPr w:rsidR="000279D5" w:rsidRPr="000279D5" w:rsidSect="00776C6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20D9"/>
    <w:multiLevelType w:val="multilevel"/>
    <w:tmpl w:val="A59E1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E2D78"/>
    <w:multiLevelType w:val="multilevel"/>
    <w:tmpl w:val="3A6C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53D61"/>
    <w:multiLevelType w:val="multilevel"/>
    <w:tmpl w:val="C612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E3482"/>
    <w:multiLevelType w:val="multilevel"/>
    <w:tmpl w:val="4458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313484"/>
    <w:multiLevelType w:val="multilevel"/>
    <w:tmpl w:val="D1F6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C31BE2"/>
    <w:multiLevelType w:val="multilevel"/>
    <w:tmpl w:val="C420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5590E"/>
    <w:multiLevelType w:val="multilevel"/>
    <w:tmpl w:val="5C00D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5C31A6"/>
    <w:multiLevelType w:val="multilevel"/>
    <w:tmpl w:val="ED2A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136708"/>
    <w:multiLevelType w:val="hybridMultilevel"/>
    <w:tmpl w:val="BA02574A"/>
    <w:lvl w:ilvl="0" w:tplc="29C83F3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FE2A40"/>
    <w:multiLevelType w:val="hybridMultilevel"/>
    <w:tmpl w:val="C8946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728CB"/>
    <w:multiLevelType w:val="multilevel"/>
    <w:tmpl w:val="3620F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E4439F"/>
    <w:multiLevelType w:val="hybridMultilevel"/>
    <w:tmpl w:val="4D8C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493975"/>
    <w:multiLevelType w:val="hybridMultilevel"/>
    <w:tmpl w:val="0120A8E6"/>
    <w:lvl w:ilvl="0" w:tplc="7AFC9998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D206E"/>
    <w:multiLevelType w:val="multilevel"/>
    <w:tmpl w:val="BA24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4B071D"/>
    <w:multiLevelType w:val="multilevel"/>
    <w:tmpl w:val="371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202CF"/>
    <w:multiLevelType w:val="multilevel"/>
    <w:tmpl w:val="DB50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F155E7"/>
    <w:multiLevelType w:val="hybridMultilevel"/>
    <w:tmpl w:val="1352A54E"/>
    <w:lvl w:ilvl="0" w:tplc="836EB062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84114E8"/>
    <w:multiLevelType w:val="multilevel"/>
    <w:tmpl w:val="6536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12B83"/>
    <w:multiLevelType w:val="multilevel"/>
    <w:tmpl w:val="F888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6"/>
  </w:num>
  <w:num w:numId="5">
    <w:abstractNumId w:val="17"/>
  </w:num>
  <w:num w:numId="6">
    <w:abstractNumId w:val="7"/>
  </w:num>
  <w:num w:numId="7">
    <w:abstractNumId w:val="0"/>
  </w:num>
  <w:num w:numId="8">
    <w:abstractNumId w:val="2"/>
  </w:num>
  <w:num w:numId="9">
    <w:abstractNumId w:val="13"/>
  </w:num>
  <w:num w:numId="10">
    <w:abstractNumId w:val="3"/>
  </w:num>
  <w:num w:numId="11">
    <w:abstractNumId w:val="5"/>
  </w:num>
  <w:num w:numId="12">
    <w:abstractNumId w:val="18"/>
  </w:num>
  <w:num w:numId="13">
    <w:abstractNumId w:val="4"/>
  </w:num>
  <w:num w:numId="14">
    <w:abstractNumId w:val="1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6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38"/>
    <w:rsid w:val="000279D5"/>
    <w:rsid w:val="000767CB"/>
    <w:rsid w:val="000D45A9"/>
    <w:rsid w:val="002E16DD"/>
    <w:rsid w:val="00361A77"/>
    <w:rsid w:val="003C4C75"/>
    <w:rsid w:val="00477408"/>
    <w:rsid w:val="004C24E3"/>
    <w:rsid w:val="00603653"/>
    <w:rsid w:val="0063736D"/>
    <w:rsid w:val="006C00B7"/>
    <w:rsid w:val="006D1038"/>
    <w:rsid w:val="00702CF6"/>
    <w:rsid w:val="00776C6B"/>
    <w:rsid w:val="007B604D"/>
    <w:rsid w:val="00841103"/>
    <w:rsid w:val="00881E0A"/>
    <w:rsid w:val="00884511"/>
    <w:rsid w:val="008B01DA"/>
    <w:rsid w:val="008B7F72"/>
    <w:rsid w:val="009305E5"/>
    <w:rsid w:val="009C1C30"/>
    <w:rsid w:val="00AF7C28"/>
    <w:rsid w:val="00BD03F1"/>
    <w:rsid w:val="00C24035"/>
    <w:rsid w:val="00C43D77"/>
    <w:rsid w:val="00D87F9E"/>
    <w:rsid w:val="00DA0A41"/>
    <w:rsid w:val="00F04AE5"/>
    <w:rsid w:val="00F25C67"/>
    <w:rsid w:val="00F92780"/>
    <w:rsid w:val="00FA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387BB-2A21-41E3-854D-A30FB8AB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B7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702CF6"/>
  </w:style>
  <w:style w:type="paragraph" w:styleId="a5">
    <w:name w:val="Normal (Web)"/>
    <w:basedOn w:val="a"/>
    <w:uiPriority w:val="99"/>
    <w:semiHidden/>
    <w:unhideWhenUsed/>
    <w:rsid w:val="0070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02CF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02CF6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2E16DD"/>
  </w:style>
  <w:style w:type="numbering" w:customStyle="1" w:styleId="3">
    <w:name w:val="Нет списка3"/>
    <w:next w:val="a2"/>
    <w:uiPriority w:val="99"/>
    <w:semiHidden/>
    <w:unhideWhenUsed/>
    <w:rsid w:val="0063736D"/>
  </w:style>
  <w:style w:type="paragraph" w:styleId="a8">
    <w:name w:val="Plain Text"/>
    <w:basedOn w:val="a"/>
    <w:link w:val="a9"/>
    <w:uiPriority w:val="99"/>
    <w:semiHidden/>
    <w:unhideWhenUsed/>
    <w:rsid w:val="00776C6B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776C6B"/>
    <w:rPr>
      <w:rFonts w:ascii="Consolas" w:eastAsia="Calibri" w:hAnsi="Consolas" w:cs="Times New Roman"/>
      <w:sz w:val="21"/>
      <w:szCs w:val="21"/>
    </w:rPr>
  </w:style>
  <w:style w:type="table" w:styleId="aa">
    <w:name w:val="Table Grid"/>
    <w:basedOn w:val="a1"/>
    <w:uiPriority w:val="39"/>
    <w:rsid w:val="00F25C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1E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20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114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062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45750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94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3558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89542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373804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42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0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8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9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58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2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1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3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8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0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85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444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209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8861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08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0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8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4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8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8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933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0197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65710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57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499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984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4919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20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9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223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41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1162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543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5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6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50</cp:revision>
  <cp:lastPrinted>2018-11-09T06:16:00Z</cp:lastPrinted>
  <dcterms:created xsi:type="dcterms:W3CDTF">2018-11-08T10:35:00Z</dcterms:created>
  <dcterms:modified xsi:type="dcterms:W3CDTF">2018-11-09T09:50:00Z</dcterms:modified>
</cp:coreProperties>
</file>